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DA" w:rsidRDefault="009B464E" w:rsidP="009B464E">
      <w:pPr>
        <w:jc w:val="center"/>
        <w:rPr>
          <w:rFonts w:hint="cs"/>
          <w:rtl/>
        </w:rPr>
      </w:pPr>
      <w:r>
        <w:rPr>
          <w:rFonts w:hint="cs"/>
          <w:sz w:val="40"/>
          <w:szCs w:val="40"/>
          <w:rtl/>
        </w:rPr>
        <w:t>דוא"ל שנשלח לתפוצה רחבה על משבר הקורונה ב- 18.3.2020</w:t>
      </w:r>
    </w:p>
    <w:p w:rsidR="009B464E" w:rsidRDefault="009B464E" w:rsidP="009B464E">
      <w:pPr>
        <w:rPr>
          <w:rFonts w:hint="cs"/>
          <w:rtl/>
        </w:rPr>
      </w:pPr>
    </w:p>
    <w:p w:rsidR="009B464E" w:rsidRDefault="009B464E" w:rsidP="009B464E">
      <w:pPr>
        <w:rPr>
          <w:rFonts w:hint="cs"/>
          <w:color w:val="000000"/>
          <w:sz w:val="28"/>
          <w:szCs w:val="28"/>
          <w:rtl/>
        </w:rPr>
      </w:pPr>
    </w:p>
    <w:p w:rsidR="009B464E" w:rsidRDefault="009B464E" w:rsidP="009B464E">
      <w:pPr>
        <w:rPr>
          <w:rFonts w:hint="cs"/>
          <w:color w:val="000000"/>
          <w:sz w:val="28"/>
          <w:szCs w:val="28"/>
          <w:rtl/>
        </w:rPr>
      </w:pPr>
    </w:p>
    <w:p w:rsidR="009B464E" w:rsidRDefault="009B464E" w:rsidP="009B464E">
      <w:pPr>
        <w:rPr>
          <w:color w:val="000000"/>
          <w:sz w:val="28"/>
          <w:szCs w:val="28"/>
        </w:rPr>
      </w:pPr>
      <w:r>
        <w:rPr>
          <w:color w:val="000000"/>
          <w:sz w:val="28"/>
          <w:szCs w:val="28"/>
          <w:rtl/>
        </w:rPr>
        <w:t>בימים קשים אלה שומה עלינו להפחית עד כמה שאפשר את המתח הנפשי ולהרגיע, כי הרבה יותר ימותו מסטרס ומתח מאשר מהקורונה. יש בהחלט מקום לדאגה, אבל אין כלל מקום לפניקה. לא בטוח כלל שהצעדים שבהן נוקטת הממשלה הם הצעדים הנכונים, אך גם אם זה נכון אין תועלת בשקיעה בחרדה. זו בטח שערוריה שאין לנו ממשלה, אבל גם אם תקום ממשלת חירום בראשות ביבי וגנץ שמתעבים זה את זה לא תצמח ממנה שום תועלת וזו תהיה ממשלת שיתוק. גם ממשלת מיעוט של הימין עם הדאגה הבלעדית לאינטרסים הסקטוריליים שלהם או עם הרשימה המשותפת עם האג'נדה הלאומנית המתבדלת שלה היא חזון בלהות. אך מה זה יעזור אם נדאג? כבר הצבענו שלוש פעמים בקלפי ולא שינינו דבר. לפחות בנושא המשבר הכלכלי וצניחת הבורסה בשליש היה ניתן לעשות משהו ומי ששמע לקולי ובעקבות המאמר שפירסמתי בסוף דצמבר עם ההמלצה שלי למכור מיד את המניות נמנע מהפסדים כבדים. אך אין תועלת בחרדה עכשיו כשהמשבר כבר פרץ.</w:t>
      </w:r>
    </w:p>
    <w:p w:rsidR="009B464E" w:rsidRDefault="009B464E" w:rsidP="009B464E">
      <w:pPr>
        <w:rPr>
          <w:color w:val="000000"/>
          <w:sz w:val="28"/>
          <w:szCs w:val="28"/>
        </w:rPr>
      </w:pPr>
    </w:p>
    <w:p w:rsidR="009B464E" w:rsidRDefault="009B464E" w:rsidP="009B464E">
      <w:pPr>
        <w:rPr>
          <w:color w:val="000000"/>
          <w:sz w:val="28"/>
          <w:szCs w:val="28"/>
          <w:rtl/>
        </w:rPr>
      </w:pPr>
      <w:r>
        <w:rPr>
          <w:color w:val="000000"/>
          <w:sz w:val="28"/>
          <w:szCs w:val="28"/>
          <w:rtl/>
        </w:rPr>
        <w:t>אי לכך מציע עמית אברון, פסיכולוג מעולה שמעביר לנו כבר כמה שנים סדרות הרצאות בטיקוטין, כמה שיטות להימנע מהמתח והחרדה בהרצאה קצרה ומצוינת של כתשע דקות (</w:t>
      </w:r>
      <w:hyperlink r:id="rId6" w:tgtFrame="_blank" w:history="1">
        <w:r>
          <w:rPr>
            <w:rStyle w:val="Hyperlink"/>
            <w:sz w:val="28"/>
            <w:szCs w:val="28"/>
            <w:rtl/>
          </w:rPr>
          <w:t>עמית אברון</w:t>
        </w:r>
      </w:hyperlink>
      <w:r>
        <w:rPr>
          <w:sz w:val="28"/>
          <w:szCs w:val="28"/>
          <w:rtl/>
        </w:rPr>
        <w:t>,)</w:t>
      </w:r>
      <w:r>
        <w:rPr>
          <w:color w:val="000000"/>
          <w:sz w:val="28"/>
          <w:szCs w:val="28"/>
          <w:rtl/>
        </w:rPr>
        <w:t>. הוא ממליץ כמה שיטות פשוטות להפחתת המתח ובראשן - לשמוע חדשות רק 20 דקות ביום ולא להיות רתוק לטלויזיה ולסלולרי כל היום; לדבר בסקייפ ובטלפון אבל לא בווטסאפ הרבה עם המשפחה והחברים אבל לא על הקורונה; לעשות התעמלות, יוגה, פלדנקרייס, תרגילי נשימה; לשמוע מוסיקה שאהובה עלינו אך מרגיעה; לעסוק בתחביבים פיזיים ורוחניים - מלאכת יד, ציור, כתיבה, קריאה, צפיה בהצגות, בהרצאות, בקונצרטים, בסרטים באינטרנט, בקיצור - ביבליותרפיה או ריפוי ביצירה. זה מה שאומר עמית אברון. ולכך הייתי מוסיף בעקבות מה שכתבו לי כמה חברים שממילא מרותקים בביתם - לחשוב בצורה מעמיקה על הדרכים לשיפור חיינו, לשיפור המדינה (אני הצעתי את חזון הרפובליקה השניה), לריפוי הכלכלה (הצעתי את 36 העקרונות לכלכלה חברתית), לריפוי היחסים הזוגיים, המשפחתיים והחברתיים שלנו (שלא נהיה בגלל ה"דלתיים הסגורות" של סרטר בגיהינום אלא שזה יהיה פתח תקווה), ובסופו של דבר נירפא גם מהקורונה.</w:t>
      </w:r>
    </w:p>
    <w:p w:rsidR="009B464E" w:rsidRDefault="009B464E" w:rsidP="009B464E">
      <w:pPr>
        <w:rPr>
          <w:color w:val="000000"/>
          <w:sz w:val="28"/>
          <w:szCs w:val="28"/>
          <w:rtl/>
        </w:rPr>
      </w:pPr>
    </w:p>
    <w:p w:rsidR="009B464E" w:rsidRDefault="009B464E" w:rsidP="009B464E">
      <w:pPr>
        <w:rPr>
          <w:color w:val="000000"/>
          <w:sz w:val="28"/>
          <w:szCs w:val="28"/>
          <w:rtl/>
        </w:rPr>
      </w:pPr>
      <w:r>
        <w:rPr>
          <w:color w:val="000000"/>
          <w:sz w:val="28"/>
          <w:szCs w:val="28"/>
          <w:rtl/>
        </w:rPr>
        <w:t xml:space="preserve">ואם לא... בגילנו צריך להיות מוכן עם הצ'ימאדאן, לקוד קידה, בתקווה שאת ה- </w:t>
      </w:r>
      <w:r>
        <w:rPr>
          <w:color w:val="000000"/>
          <w:sz w:val="28"/>
          <w:szCs w:val="28"/>
        </w:rPr>
        <w:t>STANDING OVATION</w:t>
      </w:r>
      <w:r>
        <w:rPr>
          <w:color w:val="000000"/>
          <w:sz w:val="28"/>
          <w:szCs w:val="28"/>
          <w:rtl/>
        </w:rPr>
        <w:t xml:space="preserve"> על פועלנו נקבל אם לא בעולם הזה - בעולם הבא. אבל זה בצחוק כי כולנו נבריא!</w:t>
      </w:r>
    </w:p>
    <w:p w:rsidR="009B464E" w:rsidRPr="009B464E" w:rsidRDefault="009B464E" w:rsidP="009B464E">
      <w:pPr>
        <w:rPr>
          <w:rFonts w:hint="cs"/>
          <w:rtl/>
        </w:rPr>
      </w:pPr>
    </w:p>
    <w:p w:rsidR="00376C02" w:rsidRDefault="00376C02" w:rsidP="00B7761A">
      <w:pPr>
        <w:rPr>
          <w:rFonts w:hint="cs"/>
          <w:rtl/>
        </w:rPr>
      </w:pPr>
    </w:p>
    <w:p w:rsidR="00376C02" w:rsidRDefault="00376C02" w:rsidP="00A47D33">
      <w:pPr>
        <w:pStyle w:val="Style1"/>
        <w:rPr>
          <w:rFonts w:hint="cs"/>
          <w:rtl/>
        </w:rPr>
      </w:pPr>
    </w:p>
    <w:p w:rsidR="00376C02" w:rsidRDefault="00376C02" w:rsidP="00B7761A">
      <w:pPr>
        <w:rPr>
          <w:rFonts w:hint="cs"/>
          <w:rtl/>
        </w:rPr>
      </w:pPr>
    </w:p>
    <w:sectPr w:rsidR="00376C02" w:rsidSect="00FC64EF">
      <w:headerReference w:type="default" r:id="rId7"/>
      <w:pgSz w:w="11906" w:h="16838"/>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3FF" w:rsidRDefault="00AA73FF" w:rsidP="00B7761A">
      <w:r>
        <w:separator/>
      </w:r>
    </w:p>
  </w:endnote>
  <w:endnote w:type="continuationSeparator" w:id="0">
    <w:p w:rsidR="00AA73FF" w:rsidRDefault="00AA73FF"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3FF" w:rsidRDefault="00AA73FF" w:rsidP="00B7761A">
      <w:r>
        <w:separator/>
      </w:r>
    </w:p>
  </w:footnote>
  <w:footnote w:type="continuationSeparator" w:id="0">
    <w:p w:rsidR="00AA73FF" w:rsidRDefault="00AA73FF"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FE3764" w:rsidP="00A47D33">
    <w:pPr>
      <w:pStyle w:val="Header"/>
      <w:jc w:val="center"/>
    </w:pPr>
    <w:fldSimple w:instr=" PAGE   \* MERGEFORMAT ">
      <w:r w:rsidR="009B464E">
        <w:rPr>
          <w:noProof/>
          <w:rtl/>
        </w:rPr>
        <w:t>2</w:t>
      </w:r>
    </w:fldSimple>
  </w:p>
  <w:p w:rsidR="00B5182B" w:rsidRDefault="00B5182B"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301C"/>
    <w:rsid w:val="00023BEA"/>
    <w:rsid w:val="00041828"/>
    <w:rsid w:val="00042C04"/>
    <w:rsid w:val="000462CC"/>
    <w:rsid w:val="0004642D"/>
    <w:rsid w:val="000516AB"/>
    <w:rsid w:val="000642E6"/>
    <w:rsid w:val="000673FF"/>
    <w:rsid w:val="0008038A"/>
    <w:rsid w:val="00083FE1"/>
    <w:rsid w:val="00084861"/>
    <w:rsid w:val="00087D0F"/>
    <w:rsid w:val="0009564F"/>
    <w:rsid w:val="000A01E9"/>
    <w:rsid w:val="000A2A23"/>
    <w:rsid w:val="000A2D12"/>
    <w:rsid w:val="000A4711"/>
    <w:rsid w:val="000A699E"/>
    <w:rsid w:val="000A7513"/>
    <w:rsid w:val="000C25CD"/>
    <w:rsid w:val="000C620D"/>
    <w:rsid w:val="000C6CC7"/>
    <w:rsid w:val="000D0EEC"/>
    <w:rsid w:val="000D0F44"/>
    <w:rsid w:val="000D116A"/>
    <w:rsid w:val="000E0A3E"/>
    <w:rsid w:val="000E122E"/>
    <w:rsid w:val="000F4070"/>
    <w:rsid w:val="000F7110"/>
    <w:rsid w:val="00110293"/>
    <w:rsid w:val="00120630"/>
    <w:rsid w:val="001243DE"/>
    <w:rsid w:val="00126FE7"/>
    <w:rsid w:val="001336C1"/>
    <w:rsid w:val="00133C86"/>
    <w:rsid w:val="00140A62"/>
    <w:rsid w:val="001415D0"/>
    <w:rsid w:val="001430B5"/>
    <w:rsid w:val="001569D6"/>
    <w:rsid w:val="00167364"/>
    <w:rsid w:val="001674B6"/>
    <w:rsid w:val="00171E1C"/>
    <w:rsid w:val="00177AFB"/>
    <w:rsid w:val="0018452D"/>
    <w:rsid w:val="00185922"/>
    <w:rsid w:val="001A080A"/>
    <w:rsid w:val="001B2EF6"/>
    <w:rsid w:val="001B63D4"/>
    <w:rsid w:val="001C0520"/>
    <w:rsid w:val="001C2FFF"/>
    <w:rsid w:val="001C3CBF"/>
    <w:rsid w:val="001C58D0"/>
    <w:rsid w:val="001D4C91"/>
    <w:rsid w:val="001D4E34"/>
    <w:rsid w:val="001E0537"/>
    <w:rsid w:val="001E07E8"/>
    <w:rsid w:val="001E152D"/>
    <w:rsid w:val="001E70E8"/>
    <w:rsid w:val="001E774F"/>
    <w:rsid w:val="0020683B"/>
    <w:rsid w:val="0021005C"/>
    <w:rsid w:val="002209F4"/>
    <w:rsid w:val="00222B2C"/>
    <w:rsid w:val="00226F0D"/>
    <w:rsid w:val="00235793"/>
    <w:rsid w:val="00250875"/>
    <w:rsid w:val="002635E9"/>
    <w:rsid w:val="00264591"/>
    <w:rsid w:val="0028712B"/>
    <w:rsid w:val="00290323"/>
    <w:rsid w:val="00293D77"/>
    <w:rsid w:val="002A1E02"/>
    <w:rsid w:val="002B3157"/>
    <w:rsid w:val="002B3AAE"/>
    <w:rsid w:val="002B3C15"/>
    <w:rsid w:val="002C54F5"/>
    <w:rsid w:val="002E08FA"/>
    <w:rsid w:val="002E1A9A"/>
    <w:rsid w:val="002E27D7"/>
    <w:rsid w:val="002E71BF"/>
    <w:rsid w:val="002E7515"/>
    <w:rsid w:val="002F31FA"/>
    <w:rsid w:val="002F3E89"/>
    <w:rsid w:val="00301109"/>
    <w:rsid w:val="00301EC0"/>
    <w:rsid w:val="00305C8A"/>
    <w:rsid w:val="00310B44"/>
    <w:rsid w:val="003208CE"/>
    <w:rsid w:val="00323236"/>
    <w:rsid w:val="00325F62"/>
    <w:rsid w:val="003452DD"/>
    <w:rsid w:val="0034653A"/>
    <w:rsid w:val="003564FC"/>
    <w:rsid w:val="003600A6"/>
    <w:rsid w:val="003601ED"/>
    <w:rsid w:val="00366311"/>
    <w:rsid w:val="00376239"/>
    <w:rsid w:val="00376C02"/>
    <w:rsid w:val="003855C4"/>
    <w:rsid w:val="00390551"/>
    <w:rsid w:val="0039125F"/>
    <w:rsid w:val="00394C37"/>
    <w:rsid w:val="003955D9"/>
    <w:rsid w:val="0039639E"/>
    <w:rsid w:val="003A3C2B"/>
    <w:rsid w:val="003A5DE6"/>
    <w:rsid w:val="003A6401"/>
    <w:rsid w:val="003B032B"/>
    <w:rsid w:val="003B0E46"/>
    <w:rsid w:val="003B12A0"/>
    <w:rsid w:val="003B4368"/>
    <w:rsid w:val="003B47CF"/>
    <w:rsid w:val="003C1580"/>
    <w:rsid w:val="003D2F2C"/>
    <w:rsid w:val="003D46FB"/>
    <w:rsid w:val="003D6AAF"/>
    <w:rsid w:val="003E0FB3"/>
    <w:rsid w:val="003E552D"/>
    <w:rsid w:val="003E695E"/>
    <w:rsid w:val="003F624B"/>
    <w:rsid w:val="00410313"/>
    <w:rsid w:val="00413BAA"/>
    <w:rsid w:val="00417316"/>
    <w:rsid w:val="00421230"/>
    <w:rsid w:val="0043052D"/>
    <w:rsid w:val="00433E34"/>
    <w:rsid w:val="00440FFE"/>
    <w:rsid w:val="0044372D"/>
    <w:rsid w:val="004458A2"/>
    <w:rsid w:val="00447FBE"/>
    <w:rsid w:val="00451433"/>
    <w:rsid w:val="00454A62"/>
    <w:rsid w:val="00454AD7"/>
    <w:rsid w:val="004614C1"/>
    <w:rsid w:val="004658AC"/>
    <w:rsid w:val="004659ED"/>
    <w:rsid w:val="00465F54"/>
    <w:rsid w:val="00470801"/>
    <w:rsid w:val="00475620"/>
    <w:rsid w:val="00476524"/>
    <w:rsid w:val="004849DB"/>
    <w:rsid w:val="00487E58"/>
    <w:rsid w:val="00493733"/>
    <w:rsid w:val="00493CBA"/>
    <w:rsid w:val="004A4977"/>
    <w:rsid w:val="004A4CC4"/>
    <w:rsid w:val="004C3B9E"/>
    <w:rsid w:val="004D6EEE"/>
    <w:rsid w:val="004E04B6"/>
    <w:rsid w:val="004E08D3"/>
    <w:rsid w:val="004E42B0"/>
    <w:rsid w:val="004E4BCD"/>
    <w:rsid w:val="004E5023"/>
    <w:rsid w:val="004E65CC"/>
    <w:rsid w:val="004E7342"/>
    <w:rsid w:val="004F2DAC"/>
    <w:rsid w:val="004F5A2A"/>
    <w:rsid w:val="005006C4"/>
    <w:rsid w:val="00500F48"/>
    <w:rsid w:val="00503F4E"/>
    <w:rsid w:val="0050531F"/>
    <w:rsid w:val="005053CA"/>
    <w:rsid w:val="00513442"/>
    <w:rsid w:val="00526483"/>
    <w:rsid w:val="00527FAA"/>
    <w:rsid w:val="005337C9"/>
    <w:rsid w:val="00540A3B"/>
    <w:rsid w:val="0054141C"/>
    <w:rsid w:val="005575B5"/>
    <w:rsid w:val="00561898"/>
    <w:rsid w:val="005638BD"/>
    <w:rsid w:val="005813BB"/>
    <w:rsid w:val="00586612"/>
    <w:rsid w:val="005905D0"/>
    <w:rsid w:val="00591604"/>
    <w:rsid w:val="00594947"/>
    <w:rsid w:val="00596C8C"/>
    <w:rsid w:val="00597C46"/>
    <w:rsid w:val="005A2D53"/>
    <w:rsid w:val="005A4599"/>
    <w:rsid w:val="005A5164"/>
    <w:rsid w:val="005C0F2C"/>
    <w:rsid w:val="005C1B8D"/>
    <w:rsid w:val="005C50E8"/>
    <w:rsid w:val="005D11A8"/>
    <w:rsid w:val="005D18CF"/>
    <w:rsid w:val="005D3935"/>
    <w:rsid w:val="005E2B6B"/>
    <w:rsid w:val="005E4994"/>
    <w:rsid w:val="005E735D"/>
    <w:rsid w:val="005F191A"/>
    <w:rsid w:val="005F2D67"/>
    <w:rsid w:val="005F6634"/>
    <w:rsid w:val="00600B47"/>
    <w:rsid w:val="00603809"/>
    <w:rsid w:val="00604CB3"/>
    <w:rsid w:val="00607E24"/>
    <w:rsid w:val="00610B4E"/>
    <w:rsid w:val="00615E80"/>
    <w:rsid w:val="006200ED"/>
    <w:rsid w:val="00620424"/>
    <w:rsid w:val="006275F7"/>
    <w:rsid w:val="006277F0"/>
    <w:rsid w:val="006341E9"/>
    <w:rsid w:val="00645042"/>
    <w:rsid w:val="00647E13"/>
    <w:rsid w:val="006560AB"/>
    <w:rsid w:val="00672B7A"/>
    <w:rsid w:val="00674466"/>
    <w:rsid w:val="006777E0"/>
    <w:rsid w:val="0068029C"/>
    <w:rsid w:val="00686F73"/>
    <w:rsid w:val="006A0E7D"/>
    <w:rsid w:val="006A3E88"/>
    <w:rsid w:val="006B0132"/>
    <w:rsid w:val="006B123F"/>
    <w:rsid w:val="006B4908"/>
    <w:rsid w:val="006B6D0F"/>
    <w:rsid w:val="006C433A"/>
    <w:rsid w:val="006C6972"/>
    <w:rsid w:val="006D450C"/>
    <w:rsid w:val="006D6D99"/>
    <w:rsid w:val="006E6B7E"/>
    <w:rsid w:val="006F650B"/>
    <w:rsid w:val="007008C0"/>
    <w:rsid w:val="00712D0B"/>
    <w:rsid w:val="007227A8"/>
    <w:rsid w:val="00724E14"/>
    <w:rsid w:val="007307D3"/>
    <w:rsid w:val="0073583E"/>
    <w:rsid w:val="00747DB3"/>
    <w:rsid w:val="00753BC6"/>
    <w:rsid w:val="007545AF"/>
    <w:rsid w:val="00766F73"/>
    <w:rsid w:val="007733C5"/>
    <w:rsid w:val="007752F7"/>
    <w:rsid w:val="0077631C"/>
    <w:rsid w:val="00776C2D"/>
    <w:rsid w:val="00776C42"/>
    <w:rsid w:val="0078151E"/>
    <w:rsid w:val="00781E90"/>
    <w:rsid w:val="00782022"/>
    <w:rsid w:val="00783DCE"/>
    <w:rsid w:val="00784062"/>
    <w:rsid w:val="00792870"/>
    <w:rsid w:val="00793F2B"/>
    <w:rsid w:val="0079635C"/>
    <w:rsid w:val="007A1BFC"/>
    <w:rsid w:val="007A5994"/>
    <w:rsid w:val="007A78FB"/>
    <w:rsid w:val="007B554A"/>
    <w:rsid w:val="007C043C"/>
    <w:rsid w:val="007C3899"/>
    <w:rsid w:val="007D4B58"/>
    <w:rsid w:val="007D6E6D"/>
    <w:rsid w:val="007D711E"/>
    <w:rsid w:val="007E7F2B"/>
    <w:rsid w:val="007F08DB"/>
    <w:rsid w:val="007F1803"/>
    <w:rsid w:val="007F4118"/>
    <w:rsid w:val="008027AD"/>
    <w:rsid w:val="00804523"/>
    <w:rsid w:val="00805997"/>
    <w:rsid w:val="00810B01"/>
    <w:rsid w:val="00824D6D"/>
    <w:rsid w:val="00825291"/>
    <w:rsid w:val="00835049"/>
    <w:rsid w:val="00840752"/>
    <w:rsid w:val="008422D6"/>
    <w:rsid w:val="008453F6"/>
    <w:rsid w:val="00855C3D"/>
    <w:rsid w:val="00861B80"/>
    <w:rsid w:val="00862B90"/>
    <w:rsid w:val="00876BFB"/>
    <w:rsid w:val="00876C50"/>
    <w:rsid w:val="00887927"/>
    <w:rsid w:val="00891253"/>
    <w:rsid w:val="00893F84"/>
    <w:rsid w:val="0089477E"/>
    <w:rsid w:val="008947DC"/>
    <w:rsid w:val="008A1380"/>
    <w:rsid w:val="008A6DE3"/>
    <w:rsid w:val="008B2021"/>
    <w:rsid w:val="008C01ED"/>
    <w:rsid w:val="008C11BC"/>
    <w:rsid w:val="008C49D0"/>
    <w:rsid w:val="008C57B3"/>
    <w:rsid w:val="008D2B35"/>
    <w:rsid w:val="008D5B65"/>
    <w:rsid w:val="008E4BB9"/>
    <w:rsid w:val="008E5AB4"/>
    <w:rsid w:val="008F1864"/>
    <w:rsid w:val="008F4269"/>
    <w:rsid w:val="008F7A1E"/>
    <w:rsid w:val="00907D96"/>
    <w:rsid w:val="00911A0B"/>
    <w:rsid w:val="0091676F"/>
    <w:rsid w:val="00920B1A"/>
    <w:rsid w:val="009228FA"/>
    <w:rsid w:val="009229A6"/>
    <w:rsid w:val="009369DB"/>
    <w:rsid w:val="009442F1"/>
    <w:rsid w:val="00946CA8"/>
    <w:rsid w:val="009570AE"/>
    <w:rsid w:val="0095784C"/>
    <w:rsid w:val="0096068C"/>
    <w:rsid w:val="00962987"/>
    <w:rsid w:val="00967796"/>
    <w:rsid w:val="00974787"/>
    <w:rsid w:val="00974827"/>
    <w:rsid w:val="009878C5"/>
    <w:rsid w:val="009935A0"/>
    <w:rsid w:val="00997540"/>
    <w:rsid w:val="009A1D68"/>
    <w:rsid w:val="009A237E"/>
    <w:rsid w:val="009A34FC"/>
    <w:rsid w:val="009A61FB"/>
    <w:rsid w:val="009B0C00"/>
    <w:rsid w:val="009B40B8"/>
    <w:rsid w:val="009B464E"/>
    <w:rsid w:val="009B4C2A"/>
    <w:rsid w:val="009B7059"/>
    <w:rsid w:val="009D0BB8"/>
    <w:rsid w:val="009D6C59"/>
    <w:rsid w:val="009D7DC3"/>
    <w:rsid w:val="009E3F95"/>
    <w:rsid w:val="009E4F7C"/>
    <w:rsid w:val="009E6187"/>
    <w:rsid w:val="009F5547"/>
    <w:rsid w:val="009F719A"/>
    <w:rsid w:val="00A00814"/>
    <w:rsid w:val="00A025B7"/>
    <w:rsid w:val="00A0324C"/>
    <w:rsid w:val="00A20355"/>
    <w:rsid w:val="00A206A3"/>
    <w:rsid w:val="00A30240"/>
    <w:rsid w:val="00A304FD"/>
    <w:rsid w:val="00A37268"/>
    <w:rsid w:val="00A47B47"/>
    <w:rsid w:val="00A47D33"/>
    <w:rsid w:val="00A537EB"/>
    <w:rsid w:val="00A64576"/>
    <w:rsid w:val="00A66D0E"/>
    <w:rsid w:val="00A71F02"/>
    <w:rsid w:val="00A7510C"/>
    <w:rsid w:val="00A841CC"/>
    <w:rsid w:val="00A84626"/>
    <w:rsid w:val="00A91FB3"/>
    <w:rsid w:val="00A94221"/>
    <w:rsid w:val="00AA10C9"/>
    <w:rsid w:val="00AA3390"/>
    <w:rsid w:val="00AA73FF"/>
    <w:rsid w:val="00AB74C6"/>
    <w:rsid w:val="00AC2F9E"/>
    <w:rsid w:val="00AD0467"/>
    <w:rsid w:val="00AD0ADD"/>
    <w:rsid w:val="00AD534D"/>
    <w:rsid w:val="00AE5561"/>
    <w:rsid w:val="00AF315D"/>
    <w:rsid w:val="00AF6583"/>
    <w:rsid w:val="00B01A0B"/>
    <w:rsid w:val="00B03608"/>
    <w:rsid w:val="00B03CC7"/>
    <w:rsid w:val="00B03D4F"/>
    <w:rsid w:val="00B04E62"/>
    <w:rsid w:val="00B156A6"/>
    <w:rsid w:val="00B21263"/>
    <w:rsid w:val="00B22E4F"/>
    <w:rsid w:val="00B30E60"/>
    <w:rsid w:val="00B3148D"/>
    <w:rsid w:val="00B31884"/>
    <w:rsid w:val="00B32002"/>
    <w:rsid w:val="00B32035"/>
    <w:rsid w:val="00B350DA"/>
    <w:rsid w:val="00B35FD2"/>
    <w:rsid w:val="00B37135"/>
    <w:rsid w:val="00B428B1"/>
    <w:rsid w:val="00B43F5A"/>
    <w:rsid w:val="00B45FD2"/>
    <w:rsid w:val="00B46F83"/>
    <w:rsid w:val="00B50853"/>
    <w:rsid w:val="00B5182B"/>
    <w:rsid w:val="00B51FD3"/>
    <w:rsid w:val="00B54185"/>
    <w:rsid w:val="00B64A0C"/>
    <w:rsid w:val="00B663FE"/>
    <w:rsid w:val="00B7594A"/>
    <w:rsid w:val="00B7761A"/>
    <w:rsid w:val="00B80978"/>
    <w:rsid w:val="00B952FA"/>
    <w:rsid w:val="00B96697"/>
    <w:rsid w:val="00BA1FFD"/>
    <w:rsid w:val="00BA37C5"/>
    <w:rsid w:val="00BB2A2F"/>
    <w:rsid w:val="00BB7AF2"/>
    <w:rsid w:val="00BD6B44"/>
    <w:rsid w:val="00BD7B58"/>
    <w:rsid w:val="00BE0362"/>
    <w:rsid w:val="00BE723E"/>
    <w:rsid w:val="00BE7DFA"/>
    <w:rsid w:val="00BF58D1"/>
    <w:rsid w:val="00BF7899"/>
    <w:rsid w:val="00C01AB4"/>
    <w:rsid w:val="00C114B5"/>
    <w:rsid w:val="00C132C3"/>
    <w:rsid w:val="00C1336D"/>
    <w:rsid w:val="00C13564"/>
    <w:rsid w:val="00C16864"/>
    <w:rsid w:val="00C2389A"/>
    <w:rsid w:val="00C26124"/>
    <w:rsid w:val="00C35F64"/>
    <w:rsid w:val="00C37684"/>
    <w:rsid w:val="00C40BE2"/>
    <w:rsid w:val="00C45507"/>
    <w:rsid w:val="00C50E46"/>
    <w:rsid w:val="00C572A2"/>
    <w:rsid w:val="00C577A1"/>
    <w:rsid w:val="00C604F4"/>
    <w:rsid w:val="00C622E9"/>
    <w:rsid w:val="00C73687"/>
    <w:rsid w:val="00C740D0"/>
    <w:rsid w:val="00C8344F"/>
    <w:rsid w:val="00C87739"/>
    <w:rsid w:val="00C91371"/>
    <w:rsid w:val="00C95D3E"/>
    <w:rsid w:val="00CA5CC5"/>
    <w:rsid w:val="00CB1753"/>
    <w:rsid w:val="00CB34CC"/>
    <w:rsid w:val="00CB4F8A"/>
    <w:rsid w:val="00CB666A"/>
    <w:rsid w:val="00CC0B68"/>
    <w:rsid w:val="00CC14E9"/>
    <w:rsid w:val="00CC2250"/>
    <w:rsid w:val="00CC44DB"/>
    <w:rsid w:val="00CC734E"/>
    <w:rsid w:val="00CD1A5D"/>
    <w:rsid w:val="00CD22A8"/>
    <w:rsid w:val="00CD4EAF"/>
    <w:rsid w:val="00CD648E"/>
    <w:rsid w:val="00CE0CC2"/>
    <w:rsid w:val="00CF5FD0"/>
    <w:rsid w:val="00D0116E"/>
    <w:rsid w:val="00D05800"/>
    <w:rsid w:val="00D06E77"/>
    <w:rsid w:val="00D24265"/>
    <w:rsid w:val="00D33773"/>
    <w:rsid w:val="00D34DD3"/>
    <w:rsid w:val="00D3653A"/>
    <w:rsid w:val="00D3745B"/>
    <w:rsid w:val="00D37C6D"/>
    <w:rsid w:val="00D53E98"/>
    <w:rsid w:val="00D56498"/>
    <w:rsid w:val="00D5787C"/>
    <w:rsid w:val="00D707DB"/>
    <w:rsid w:val="00D765C9"/>
    <w:rsid w:val="00D76CC9"/>
    <w:rsid w:val="00D94CDA"/>
    <w:rsid w:val="00DB1D30"/>
    <w:rsid w:val="00DB6435"/>
    <w:rsid w:val="00DB7E9B"/>
    <w:rsid w:val="00DC14F8"/>
    <w:rsid w:val="00DC7069"/>
    <w:rsid w:val="00DC71CF"/>
    <w:rsid w:val="00DD13F0"/>
    <w:rsid w:val="00DE3B71"/>
    <w:rsid w:val="00DE68B1"/>
    <w:rsid w:val="00DF3CF6"/>
    <w:rsid w:val="00DF6B6F"/>
    <w:rsid w:val="00E01E55"/>
    <w:rsid w:val="00E0230A"/>
    <w:rsid w:val="00E02FF3"/>
    <w:rsid w:val="00E04F66"/>
    <w:rsid w:val="00E102CB"/>
    <w:rsid w:val="00E128FF"/>
    <w:rsid w:val="00E16350"/>
    <w:rsid w:val="00E21CBB"/>
    <w:rsid w:val="00E225C8"/>
    <w:rsid w:val="00E225F4"/>
    <w:rsid w:val="00E25ABB"/>
    <w:rsid w:val="00E34D66"/>
    <w:rsid w:val="00E36826"/>
    <w:rsid w:val="00E4371D"/>
    <w:rsid w:val="00E459F8"/>
    <w:rsid w:val="00E476A0"/>
    <w:rsid w:val="00E576BE"/>
    <w:rsid w:val="00E60B29"/>
    <w:rsid w:val="00E67393"/>
    <w:rsid w:val="00E702C3"/>
    <w:rsid w:val="00E76338"/>
    <w:rsid w:val="00E77749"/>
    <w:rsid w:val="00EA1A6F"/>
    <w:rsid w:val="00EB06A0"/>
    <w:rsid w:val="00EB3821"/>
    <w:rsid w:val="00EB56FD"/>
    <w:rsid w:val="00EC2D0B"/>
    <w:rsid w:val="00EC680C"/>
    <w:rsid w:val="00EC7626"/>
    <w:rsid w:val="00ED278C"/>
    <w:rsid w:val="00ED3108"/>
    <w:rsid w:val="00ED402F"/>
    <w:rsid w:val="00ED4DE0"/>
    <w:rsid w:val="00EE348A"/>
    <w:rsid w:val="00EE60E0"/>
    <w:rsid w:val="00EF19E1"/>
    <w:rsid w:val="00EF5F21"/>
    <w:rsid w:val="00EF6639"/>
    <w:rsid w:val="00EF6BE9"/>
    <w:rsid w:val="00F0426B"/>
    <w:rsid w:val="00F06673"/>
    <w:rsid w:val="00F12881"/>
    <w:rsid w:val="00F154B8"/>
    <w:rsid w:val="00F21625"/>
    <w:rsid w:val="00F338C0"/>
    <w:rsid w:val="00F34842"/>
    <w:rsid w:val="00F42C46"/>
    <w:rsid w:val="00F55441"/>
    <w:rsid w:val="00F55907"/>
    <w:rsid w:val="00F63C8A"/>
    <w:rsid w:val="00F70013"/>
    <w:rsid w:val="00F737DC"/>
    <w:rsid w:val="00F81B3B"/>
    <w:rsid w:val="00F836CF"/>
    <w:rsid w:val="00F8479D"/>
    <w:rsid w:val="00F86D13"/>
    <w:rsid w:val="00FA3C41"/>
    <w:rsid w:val="00FA53E5"/>
    <w:rsid w:val="00FA71A4"/>
    <w:rsid w:val="00FB068B"/>
    <w:rsid w:val="00FB06BE"/>
    <w:rsid w:val="00FB7919"/>
    <w:rsid w:val="00FC02AA"/>
    <w:rsid w:val="00FC16C3"/>
    <w:rsid w:val="00FC64EF"/>
    <w:rsid w:val="00FC7835"/>
    <w:rsid w:val="00FD0335"/>
    <w:rsid w:val="00FD22B8"/>
    <w:rsid w:val="00FD6D1A"/>
    <w:rsid w:val="00FE226A"/>
    <w:rsid w:val="00FE3764"/>
    <w:rsid w:val="00FE46D6"/>
    <w:rsid w:val="00FE61F1"/>
    <w:rsid w:val="00FE6F17"/>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styleId="Hyperlink">
    <w:name w:val="Hyperlink"/>
    <w:basedOn w:val="DefaultParagraphFont"/>
    <w:uiPriority w:val="99"/>
    <w:semiHidden/>
    <w:unhideWhenUsed/>
    <w:rsid w:val="009B464E"/>
    <w:rPr>
      <w:color w:val="0000FF"/>
      <w:u w:val="single"/>
    </w:rPr>
  </w:style>
  <w:style w:type="character" w:customStyle="1" w:styleId="Style3Char">
    <w:name w:val="Style3 Char"/>
    <w:basedOn w:val="DefaultParagraphFont"/>
    <w:link w:val="Style3"/>
    <w:rsid w:val="0028712B"/>
  </w:style>
</w:styles>
</file>

<file path=word/webSettings.xml><?xml version="1.0" encoding="utf-8"?>
<w:webSettings xmlns:r="http://schemas.openxmlformats.org/officeDocument/2006/relationships" xmlns:w="http://schemas.openxmlformats.org/wordprocessingml/2006/main">
  <w:divs>
    <w:div w:id="90056869">
      <w:bodyDiv w:val="1"/>
      <w:marLeft w:val="0"/>
      <w:marRight w:val="0"/>
      <w:marTop w:val="0"/>
      <w:marBottom w:val="0"/>
      <w:divBdr>
        <w:top w:val="none" w:sz="0" w:space="0" w:color="auto"/>
        <w:left w:val="none" w:sz="0" w:space="0" w:color="auto"/>
        <w:bottom w:val="none" w:sz="0" w:space="0" w:color="auto"/>
        <w:right w:val="none" w:sz="0" w:space="0" w:color="auto"/>
      </w:divBdr>
    </w:div>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c4Um2gkF8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1</cp:revision>
  <cp:lastPrinted>2015-02-17T14:08:00Z</cp:lastPrinted>
  <dcterms:created xsi:type="dcterms:W3CDTF">2020-03-19T09:11:00Z</dcterms:created>
  <dcterms:modified xsi:type="dcterms:W3CDTF">2020-03-19T09:18:00Z</dcterms:modified>
</cp:coreProperties>
</file>